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  <w:bookmarkStart w:id="0" w:name="_GoBack"/>
      <w:bookmarkEnd w:id="0"/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causes anger?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Are there different types of anger?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are various ways people respond to anger?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Is anger ever justified? If so, how can we determine whether it is?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Is anger ever a good thing? If so, when? Why?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Is anger ever a bad thing? If so, when? Why?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Are there better and worse ways to respond to one's own anger?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How do you decide what to do when you get angry?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Do you think men and women show their angry differently?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makes you angry?</w:t>
      </w:r>
    </w:p>
    <w:p w:rsidR="00B77D28" w:rsidRPr="00B77D28" w:rsidRDefault="00B77D28" w:rsidP="00B77D28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When was the last time you got angry?</w:t>
      </w:r>
    </w:p>
    <w:p w:rsidR="00B77D28" w:rsidRPr="00B77D28" w:rsidRDefault="00B77D28" w:rsidP="00B77D28">
      <w:pPr>
        <w:numPr>
          <w:ilvl w:val="1"/>
          <w:numId w:val="6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Tell us about it.</w:t>
      </w:r>
    </w:p>
    <w:p w:rsidR="00B77D28" w:rsidRPr="00B77D28" w:rsidRDefault="00B77D28" w:rsidP="00B77D28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do you usually do when you get angry?</w:t>
      </w:r>
    </w:p>
    <w:p w:rsidR="00B77D28" w:rsidRPr="00B77D28" w:rsidRDefault="00B77D28" w:rsidP="00B77D28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are the situations that make you angry?</w:t>
      </w:r>
    </w:p>
    <w:p w:rsidR="00B77D28" w:rsidRPr="00B77D28" w:rsidRDefault="00B77D28" w:rsidP="00B77D28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What are the physical effects of getting angry? (</w:t>
      </w:r>
      <w:proofErr w:type="spellStart"/>
      <w:proofErr w:type="gramStart"/>
      <w:r w:rsidRPr="00B77D28">
        <w:rPr>
          <w:rFonts w:ascii="Arial" w:eastAsia="Times New Roman" w:hAnsi="Arial" w:cs="Arial"/>
          <w:color w:val="000000"/>
          <w:sz w:val="23"/>
          <w:szCs w:val="23"/>
        </w:rPr>
        <w:t>e.g</w:t>
      </w:r>
      <w:proofErr w:type="spellEnd"/>
      <w:proofErr w:type="gramEnd"/>
      <w:r w:rsidRPr="00B77D28">
        <w:rPr>
          <w:rFonts w:ascii="Arial" w:eastAsia="Times New Roman" w:hAnsi="Arial" w:cs="Arial"/>
          <w:color w:val="000000"/>
          <w:sz w:val="23"/>
          <w:szCs w:val="23"/>
        </w:rPr>
        <w:t xml:space="preserve"> blood pressure...)</w:t>
      </w:r>
    </w:p>
    <w:p w:rsidR="00B77D28" w:rsidRPr="00B77D28" w:rsidRDefault="00B77D28" w:rsidP="00B77D28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B77D28">
        <w:rPr>
          <w:rFonts w:ascii="Arial" w:eastAsia="Times New Roman" w:hAnsi="Arial" w:cs="Arial"/>
          <w:color w:val="000000"/>
          <w:sz w:val="23"/>
          <w:szCs w:val="23"/>
        </w:rPr>
        <w:t>Is getting angry an effective way of dealing with problems?</w:t>
      </w:r>
    </w:p>
    <w:p w:rsidR="00512AA7" w:rsidRDefault="00512AA7"/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1419D9"/>
    <w:rsid w:val="004204B5"/>
    <w:rsid w:val="00422983"/>
    <w:rsid w:val="00496D26"/>
    <w:rsid w:val="004D3893"/>
    <w:rsid w:val="00512AA7"/>
    <w:rsid w:val="00B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2012-12-27T05:40:00Z</dcterms:created>
  <dcterms:modified xsi:type="dcterms:W3CDTF">2012-12-27T05:40:00Z</dcterms:modified>
</cp:coreProperties>
</file>